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F5AED8" w14:textId="77777777" w:rsidR="005155DD" w:rsidRPr="005155DD" w:rsidRDefault="005155DD" w:rsidP="005155DD">
      <w:r w:rsidRPr="005155DD">
        <w:rPr>
          <w:rFonts w:hint="eastAsia"/>
          <w:b/>
          <w:bCs/>
        </w:rPr>
        <w:t>中國文化大學教育部高教深耕計畫計畫成果紀錄表</w:t>
      </w:r>
      <w:r w:rsidRPr="005155DD">
        <w:t> </w:t>
      </w:r>
    </w:p>
    <w:p w14:paraId="314137C3" w14:textId="0C968F6E" w:rsidR="005155DD" w:rsidRPr="005155DD" w:rsidRDefault="005155DD" w:rsidP="00B163E2">
      <w:pPr>
        <w:jc w:val="center"/>
      </w:pPr>
      <w:bookmarkStart w:id="0" w:name="_GoBack"/>
      <w:bookmarkEnd w:id="0"/>
    </w:p>
    <w:tbl>
      <w:tblPr>
        <w:tblW w:w="83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CED7E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3"/>
        <w:gridCol w:w="4035"/>
        <w:gridCol w:w="3129"/>
        <w:gridCol w:w="92"/>
      </w:tblGrid>
      <w:tr w:rsidR="00B4065E" w:rsidRPr="005155DD" w14:paraId="28BB0788" w14:textId="77777777" w:rsidTr="009B79CC">
        <w:trPr>
          <w:trHeight w:val="450"/>
        </w:trPr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E04FC86" w14:textId="77777777" w:rsidR="005155DD" w:rsidRPr="005155DD" w:rsidRDefault="005155DD" w:rsidP="005155DD">
            <w:r w:rsidRPr="005155DD">
              <w:rPr>
                <w:rFonts w:hint="eastAsia"/>
                <w:b/>
                <w:bCs/>
              </w:rPr>
              <w:t>子計畫</w:t>
            </w:r>
            <w:r w:rsidRPr="005155DD">
              <w:t> </w:t>
            </w:r>
          </w:p>
        </w:tc>
        <w:tc>
          <w:tcPr>
            <w:tcW w:w="7256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10585B80" w14:textId="77777777" w:rsidR="005155DD" w:rsidRPr="005155DD" w:rsidRDefault="005155DD" w:rsidP="005155DD">
            <w:r w:rsidRPr="005155DD">
              <w:rPr>
                <w:rFonts w:hint="eastAsia"/>
                <w:b/>
                <w:bCs/>
              </w:rPr>
              <w:t>「大學專業融入在地，社會參與區域共榮」計畫</w:t>
            </w:r>
            <w:r w:rsidRPr="005155DD">
              <w:t> </w:t>
            </w:r>
          </w:p>
        </w:tc>
      </w:tr>
      <w:tr w:rsidR="00B4065E" w:rsidRPr="005155DD" w14:paraId="64DF8D84" w14:textId="77777777" w:rsidTr="009B79CC">
        <w:trPr>
          <w:trHeight w:val="690"/>
        </w:trPr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A1CB191" w14:textId="77777777" w:rsidR="005155DD" w:rsidRPr="005155DD" w:rsidRDefault="005155DD" w:rsidP="005155DD">
            <w:r w:rsidRPr="005155DD">
              <w:rPr>
                <w:rFonts w:hint="eastAsia"/>
                <w:b/>
                <w:bCs/>
              </w:rPr>
              <w:t>具體作法</w:t>
            </w:r>
            <w:r w:rsidRPr="005155DD">
              <w:t> </w:t>
            </w:r>
          </w:p>
        </w:tc>
        <w:tc>
          <w:tcPr>
            <w:tcW w:w="7256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14:paraId="29D4D441" w14:textId="2EE01382" w:rsidR="005155DD" w:rsidRPr="005155DD" w:rsidRDefault="005155DD" w:rsidP="00B96599">
            <w:r w:rsidRPr="005155DD">
              <w:rPr>
                <w:rFonts w:hint="eastAsia"/>
                <w:b/>
                <w:bCs/>
              </w:rPr>
              <w:t>推廣多國語言學習與文化認識</w:t>
            </w:r>
          </w:p>
        </w:tc>
      </w:tr>
      <w:tr w:rsidR="00B4065E" w:rsidRPr="005155DD" w14:paraId="2B279F3A" w14:textId="77777777" w:rsidTr="009B79CC">
        <w:trPr>
          <w:trHeight w:val="405"/>
        </w:trPr>
        <w:tc>
          <w:tcPr>
            <w:tcW w:w="111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F44DADD" w14:textId="77777777" w:rsidR="005155DD" w:rsidRPr="005155DD" w:rsidRDefault="005155DD" w:rsidP="005155DD">
            <w:r w:rsidRPr="005155DD">
              <w:rPr>
                <w:rFonts w:hint="eastAsia"/>
                <w:b/>
                <w:bCs/>
              </w:rPr>
              <w:t>主題</w:t>
            </w:r>
            <w:r w:rsidRPr="005155DD">
              <w:t> </w:t>
            </w:r>
          </w:p>
        </w:tc>
        <w:tc>
          <w:tcPr>
            <w:tcW w:w="72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3F8D4F4A" w14:textId="2DB5839E" w:rsidR="005155DD" w:rsidRPr="005155DD" w:rsidRDefault="00B96599" w:rsidP="005155DD">
            <w:r>
              <w:rPr>
                <w:rFonts w:hint="eastAsia"/>
              </w:rPr>
              <w:t>英美文學與文化</w:t>
            </w:r>
          </w:p>
        </w:tc>
      </w:tr>
      <w:tr w:rsidR="00B4065E" w:rsidRPr="00DD0A44" w14:paraId="70CB5921" w14:textId="77777777" w:rsidTr="009B79CC">
        <w:trPr>
          <w:trHeight w:val="2760"/>
        </w:trPr>
        <w:tc>
          <w:tcPr>
            <w:tcW w:w="111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A1449A4" w14:textId="77777777" w:rsidR="005155DD" w:rsidRPr="005155DD" w:rsidRDefault="005155DD" w:rsidP="005155DD">
            <w:r w:rsidRPr="005155DD">
              <w:rPr>
                <w:rFonts w:hint="eastAsia"/>
                <w:b/>
                <w:bCs/>
              </w:rPr>
              <w:t>內容</w:t>
            </w:r>
            <w:r w:rsidRPr="005155DD">
              <w:t> </w:t>
            </w:r>
          </w:p>
          <w:p w14:paraId="6759DCB0" w14:textId="77777777" w:rsidR="005155DD" w:rsidRPr="005155DD" w:rsidRDefault="005155DD" w:rsidP="005155DD">
            <w:r w:rsidRPr="005155DD">
              <w:rPr>
                <w:rFonts w:hint="eastAsia"/>
              </w:rPr>
              <w:t>（活動內容簡述</w:t>
            </w:r>
            <w:r w:rsidRPr="005155DD">
              <w:rPr>
                <w:rFonts w:hint="eastAsia"/>
              </w:rPr>
              <w:t>/</w:t>
            </w:r>
            <w:r w:rsidRPr="005155DD">
              <w:rPr>
                <w:rFonts w:hint="eastAsia"/>
              </w:rPr>
              <w:t>執行成效）</w:t>
            </w:r>
            <w:r w:rsidRPr="005155DD">
              <w:t> </w:t>
            </w:r>
          </w:p>
        </w:tc>
        <w:tc>
          <w:tcPr>
            <w:tcW w:w="72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14:paraId="7D742A0B" w14:textId="77777777" w:rsidR="005155DD" w:rsidRPr="005155DD" w:rsidRDefault="005155DD" w:rsidP="005155DD">
            <w:r w:rsidRPr="005155DD">
              <w:rPr>
                <w:rFonts w:hint="eastAsia"/>
              </w:rPr>
              <w:t>主辦單位：英文系</w:t>
            </w:r>
            <w:r w:rsidRPr="005155DD">
              <w:t> </w:t>
            </w:r>
          </w:p>
          <w:p w14:paraId="6C7DED97" w14:textId="503B436D" w:rsidR="005155DD" w:rsidRPr="005155DD" w:rsidRDefault="005155DD" w:rsidP="005155DD">
            <w:r w:rsidRPr="005155DD">
              <w:rPr>
                <w:rFonts w:hint="eastAsia"/>
              </w:rPr>
              <w:t>活動日期：</w:t>
            </w:r>
            <w:r w:rsidRPr="005155DD">
              <w:rPr>
                <w:rFonts w:hint="eastAsia"/>
              </w:rPr>
              <w:t>1</w:t>
            </w:r>
            <w:r w:rsidR="00B96599">
              <w:rPr>
                <w:rFonts w:hint="eastAsia"/>
              </w:rPr>
              <w:t>11</w:t>
            </w:r>
            <w:r w:rsidRPr="005155DD">
              <w:rPr>
                <w:rFonts w:hint="eastAsia"/>
              </w:rPr>
              <w:t>年</w:t>
            </w:r>
            <w:r w:rsidR="00CE4D97">
              <w:rPr>
                <w:rFonts w:hint="eastAsia"/>
              </w:rPr>
              <w:t>1</w:t>
            </w:r>
            <w:r w:rsidR="009B79CC">
              <w:rPr>
                <w:rFonts w:hint="eastAsia"/>
              </w:rPr>
              <w:t>2</w:t>
            </w:r>
            <w:r w:rsidRPr="005155DD">
              <w:rPr>
                <w:rFonts w:hint="eastAsia"/>
              </w:rPr>
              <w:t>月</w:t>
            </w:r>
            <w:r w:rsidR="009C0CCC">
              <w:rPr>
                <w:rFonts w:hint="eastAsia"/>
              </w:rPr>
              <w:t>12</w:t>
            </w:r>
            <w:r w:rsidRPr="005155DD">
              <w:rPr>
                <w:rFonts w:hint="eastAsia"/>
              </w:rPr>
              <w:t>日</w:t>
            </w:r>
            <w:r w:rsidRPr="005155DD">
              <w:t> </w:t>
            </w:r>
            <w:r w:rsidR="00B163E2">
              <w:rPr>
                <w:rFonts w:hint="eastAsia"/>
              </w:rPr>
              <w:t xml:space="preserve"> 8:10~10:00</w:t>
            </w:r>
          </w:p>
          <w:p w14:paraId="3610B4F7" w14:textId="77777777" w:rsidR="005155DD" w:rsidRPr="005155DD" w:rsidRDefault="005155DD" w:rsidP="005155DD">
            <w:r w:rsidRPr="005155DD">
              <w:rPr>
                <w:rFonts w:hint="eastAsia"/>
              </w:rPr>
              <w:t>活動地點：復興高中（北投）</w:t>
            </w:r>
            <w:r w:rsidRPr="005155DD">
              <w:t> </w:t>
            </w:r>
          </w:p>
          <w:p w14:paraId="39FB2BFE" w14:textId="77777777" w:rsidR="005155DD" w:rsidRPr="005155DD" w:rsidRDefault="005155DD" w:rsidP="005155DD">
            <w:r w:rsidRPr="005155DD">
              <w:rPr>
                <w:rFonts w:hint="eastAsia"/>
              </w:rPr>
              <w:t>主講者：黃嘉音老師</w:t>
            </w:r>
            <w:r w:rsidRPr="005155DD">
              <w:t> </w:t>
            </w:r>
          </w:p>
          <w:p w14:paraId="73D374F4" w14:textId="342B67B3" w:rsidR="005155DD" w:rsidRPr="005155DD" w:rsidRDefault="005155DD" w:rsidP="005155DD">
            <w:r w:rsidRPr="005155DD">
              <w:rPr>
                <w:rFonts w:hint="eastAsia"/>
              </w:rPr>
              <w:t>參與人數：</w:t>
            </w:r>
            <w:r w:rsidRPr="005155DD">
              <w:rPr>
                <w:rFonts w:hint="eastAsia"/>
              </w:rPr>
              <w:t> </w:t>
            </w:r>
            <w:r w:rsidR="00B163E2">
              <w:rPr>
                <w:rFonts w:hint="eastAsia"/>
              </w:rPr>
              <w:t>12</w:t>
            </w:r>
            <w:r w:rsidR="00B96599">
              <w:rPr>
                <w:rFonts w:hint="eastAsia"/>
              </w:rPr>
              <w:t>人</w:t>
            </w:r>
            <w:r w:rsidRPr="005155DD">
              <w:rPr>
                <w:rFonts w:hint="eastAsia"/>
              </w:rPr>
              <w:t> </w:t>
            </w:r>
          </w:p>
          <w:p w14:paraId="0484A063" w14:textId="77777777" w:rsidR="008E01A0" w:rsidRDefault="005155DD" w:rsidP="008E01A0">
            <w:pPr>
              <w:ind w:left="720" w:hangingChars="300" w:hanging="720"/>
            </w:pPr>
            <w:r w:rsidRPr="005155DD">
              <w:rPr>
                <w:rFonts w:hint="eastAsia"/>
              </w:rPr>
              <w:t>內容：</w:t>
            </w:r>
            <w:r w:rsidR="003733E1">
              <w:rPr>
                <w:rFonts w:hint="eastAsia"/>
              </w:rPr>
              <w:t>介紹不列顛系列之</w:t>
            </w:r>
            <w:r w:rsidR="009C0CCC">
              <w:rPr>
                <w:rFonts w:hint="eastAsia"/>
              </w:rPr>
              <w:t>三</w:t>
            </w:r>
            <w:r w:rsidR="003733E1">
              <w:rPr>
                <w:rFonts w:hint="eastAsia"/>
              </w:rPr>
              <w:t xml:space="preserve"> : </w:t>
            </w:r>
            <w:r w:rsidR="008E01A0">
              <w:rPr>
                <w:rFonts w:hint="eastAsia"/>
              </w:rPr>
              <w:t>北愛爾蘭</w:t>
            </w:r>
            <w:r w:rsidR="008E01A0">
              <w:rPr>
                <w:rFonts w:hint="eastAsia"/>
              </w:rPr>
              <w:t>&amp;</w:t>
            </w:r>
            <w:r w:rsidR="008E01A0">
              <w:rPr>
                <w:rFonts w:hint="eastAsia"/>
              </w:rPr>
              <w:t>愛爾蘭</w:t>
            </w:r>
          </w:p>
          <w:p w14:paraId="123AB200" w14:textId="1D6B4B7E" w:rsidR="003733E1" w:rsidRPr="003733E1" w:rsidRDefault="003733E1" w:rsidP="008E01A0">
            <w:pPr>
              <w:ind w:left="720" w:hangingChars="300" w:hanging="720"/>
            </w:pPr>
            <w:r>
              <w:rPr>
                <w:rFonts w:hint="eastAsia"/>
              </w:rPr>
              <w:t xml:space="preserve">      </w:t>
            </w:r>
            <w:r>
              <w:rPr>
                <w:rFonts w:hint="eastAsia"/>
              </w:rPr>
              <w:t>透過</w:t>
            </w:r>
            <w:r w:rsidR="00B4065E">
              <w:rPr>
                <w:rFonts w:hint="eastAsia"/>
              </w:rPr>
              <w:t>民族、制度、比較以及特色，讓學生了解北愛爾蘭與愛爾蘭</w:t>
            </w:r>
            <w:r w:rsidR="00B163E2">
              <w:rPr>
                <w:rFonts w:hint="eastAsia"/>
              </w:rPr>
              <w:t>，並認識它們的文化特色</w:t>
            </w:r>
            <w:r w:rsidR="00B4065E">
              <w:rPr>
                <w:rFonts w:hint="eastAsia"/>
              </w:rPr>
              <w:t>。</w:t>
            </w:r>
          </w:p>
        </w:tc>
      </w:tr>
      <w:tr w:rsidR="00B4065E" w:rsidRPr="005155DD" w14:paraId="3E07EE74" w14:textId="77777777" w:rsidTr="009B79CC">
        <w:trPr>
          <w:trHeight w:val="675"/>
        </w:trPr>
        <w:tc>
          <w:tcPr>
            <w:tcW w:w="1113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272A7E" w14:textId="7696BDD6" w:rsidR="005155DD" w:rsidRPr="005155DD" w:rsidRDefault="005155DD" w:rsidP="005155DD">
            <w:r w:rsidRPr="005155DD">
              <w:t> 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D960602" w14:textId="0FFDAD29" w:rsidR="005155DD" w:rsidRPr="005155DD" w:rsidRDefault="005155DD" w:rsidP="00B96599">
            <w:pPr>
              <w:jc w:val="center"/>
            </w:pPr>
            <w:r w:rsidRPr="005155DD">
              <w:rPr>
                <w:rFonts w:hint="eastAsia"/>
                <w:b/>
                <w:bCs/>
              </w:rPr>
              <w:t>活動照片電子檔名稱</w:t>
            </w:r>
          </w:p>
          <w:p w14:paraId="6F713338" w14:textId="11E8BF76" w:rsidR="005155DD" w:rsidRPr="005155DD" w:rsidRDefault="005155DD" w:rsidP="00B96599">
            <w:pPr>
              <w:jc w:val="center"/>
            </w:pPr>
            <w:r w:rsidRPr="005155DD">
              <w:rPr>
                <w:rFonts w:hint="eastAsia"/>
                <w:b/>
                <w:bCs/>
              </w:rPr>
              <w:t>(</w:t>
            </w:r>
            <w:r w:rsidRPr="005155DD">
              <w:rPr>
                <w:rFonts w:hint="eastAsia"/>
                <w:b/>
                <w:bCs/>
              </w:rPr>
              <w:t>請用英數檔名</w:t>
            </w:r>
            <w:r w:rsidRPr="005155DD">
              <w:rPr>
                <w:rFonts w:hint="eastAsia"/>
                <w:b/>
                <w:bCs/>
              </w:rPr>
              <w:t>)</w:t>
            </w:r>
          </w:p>
        </w:tc>
        <w:tc>
          <w:tcPr>
            <w:tcW w:w="3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BA2D094" w14:textId="77777777" w:rsidR="00B96599" w:rsidRDefault="005155DD" w:rsidP="00B96599">
            <w:pPr>
              <w:jc w:val="center"/>
              <w:rPr>
                <w:b/>
                <w:bCs/>
              </w:rPr>
            </w:pPr>
            <w:r w:rsidRPr="005155DD">
              <w:rPr>
                <w:rFonts w:hint="eastAsia"/>
                <w:b/>
                <w:bCs/>
              </w:rPr>
              <w:t>活動照片內容說明</w:t>
            </w:r>
          </w:p>
          <w:p w14:paraId="64C6E9E5" w14:textId="5D11B6E8" w:rsidR="005155DD" w:rsidRPr="005155DD" w:rsidRDefault="005155DD" w:rsidP="00B96599">
            <w:pPr>
              <w:jc w:val="center"/>
            </w:pPr>
            <w:r w:rsidRPr="005155DD">
              <w:rPr>
                <w:rFonts w:hint="eastAsia"/>
                <w:b/>
                <w:bCs/>
              </w:rPr>
              <w:t>(</w:t>
            </w:r>
            <w:r w:rsidRPr="005155DD">
              <w:rPr>
                <w:rFonts w:hint="eastAsia"/>
                <w:b/>
                <w:bCs/>
              </w:rPr>
              <w:t>每張</w:t>
            </w:r>
            <w:r w:rsidRPr="005155DD">
              <w:rPr>
                <w:rFonts w:hint="eastAsia"/>
                <w:b/>
                <w:bCs/>
              </w:rPr>
              <w:t>20</w:t>
            </w:r>
            <w:r w:rsidRPr="005155DD">
              <w:rPr>
                <w:rFonts w:hint="eastAsia"/>
                <w:b/>
                <w:bCs/>
              </w:rPr>
              <w:t>字內</w:t>
            </w:r>
            <w:r w:rsidRPr="005155DD">
              <w:rPr>
                <w:rFonts w:hint="eastAsia"/>
                <w:b/>
                <w:bCs/>
              </w:rPr>
              <w:t>)</w:t>
            </w:r>
          </w:p>
        </w:tc>
      </w:tr>
      <w:tr w:rsidR="00B4065E" w:rsidRPr="005155DD" w14:paraId="317DED0B" w14:textId="77777777" w:rsidTr="009B79CC">
        <w:trPr>
          <w:trHeight w:val="3200"/>
        </w:trPr>
        <w:tc>
          <w:tcPr>
            <w:tcW w:w="1113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CED7E7"/>
            <w:vAlign w:val="center"/>
            <w:hideMark/>
          </w:tcPr>
          <w:p w14:paraId="5153A012" w14:textId="77777777" w:rsidR="005155DD" w:rsidRPr="005155DD" w:rsidRDefault="005155DD" w:rsidP="005155DD"/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030BAC4" w14:textId="4267B756" w:rsidR="005155DD" w:rsidRPr="005155DD" w:rsidRDefault="005F2BCF" w:rsidP="00CB2969">
            <w:pPr>
              <w:tabs>
                <w:tab w:val="center" w:pos="1993"/>
              </w:tabs>
            </w:pPr>
            <w:r>
              <w:rPr>
                <w:noProof/>
              </w:rPr>
              <w:drawing>
                <wp:inline distT="0" distB="0" distL="0" distR="0" wp14:anchorId="7AA2A4A9" wp14:editId="259518FB">
                  <wp:extent cx="2544445" cy="1907874"/>
                  <wp:effectExtent l="0" t="0" r="825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646" cy="191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14:paraId="6801AF54" w14:textId="77777777" w:rsidR="005F2BCF" w:rsidRDefault="00B07515" w:rsidP="005155DD">
            <w:r>
              <w:rPr>
                <w:rFonts w:hint="eastAsia"/>
              </w:rPr>
              <w:t>不列顛系列之一</w:t>
            </w:r>
            <w:r>
              <w:rPr>
                <w:rFonts w:hint="eastAsia"/>
              </w:rPr>
              <w:t xml:space="preserve"> :</w:t>
            </w:r>
            <w:r w:rsidR="009B79CC">
              <w:rPr>
                <w:rFonts w:hint="eastAsia"/>
              </w:rPr>
              <w:t xml:space="preserve"> </w:t>
            </w:r>
          </w:p>
          <w:p w14:paraId="3879BE15" w14:textId="2D10A0E9" w:rsidR="005155DD" w:rsidRPr="005155DD" w:rsidRDefault="005F2BCF" w:rsidP="005155DD">
            <w:r>
              <w:rPr>
                <w:rFonts w:hint="eastAsia"/>
              </w:rPr>
              <w:t>N</w:t>
            </w:r>
            <w:r>
              <w:t>orthern Ireland &amp; Ireland</w:t>
            </w:r>
          </w:p>
        </w:tc>
      </w:tr>
      <w:tr w:rsidR="00B4065E" w:rsidRPr="005155DD" w14:paraId="7697CB5F" w14:textId="77777777" w:rsidTr="009B79CC">
        <w:trPr>
          <w:trHeight w:val="3840"/>
        </w:trPr>
        <w:tc>
          <w:tcPr>
            <w:tcW w:w="1113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CED7E7"/>
            <w:vAlign w:val="center"/>
            <w:hideMark/>
          </w:tcPr>
          <w:p w14:paraId="46FB886D" w14:textId="77777777" w:rsidR="005155DD" w:rsidRPr="005155DD" w:rsidRDefault="005155DD" w:rsidP="005155DD"/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AD97BD" w14:textId="46ABEAA0" w:rsidR="005155DD" w:rsidRPr="005155DD" w:rsidRDefault="005F2BCF" w:rsidP="00B07515">
            <w:r>
              <w:rPr>
                <w:noProof/>
              </w:rPr>
              <w:drawing>
                <wp:inline distT="0" distB="0" distL="0" distR="0" wp14:anchorId="6F2DAB63" wp14:editId="3AF5919C">
                  <wp:extent cx="2537460" cy="1902637"/>
                  <wp:effectExtent l="0" t="0" r="0" b="254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72" cy="191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14:paraId="30A2F4D8" w14:textId="198C3EAE" w:rsidR="005F2BCF" w:rsidRPr="005155DD" w:rsidRDefault="005F2BCF" w:rsidP="00B163E2">
            <w:r>
              <w:rPr>
                <w:rFonts w:hint="eastAsia"/>
              </w:rPr>
              <w:t>說明</w:t>
            </w:r>
            <w:r w:rsidR="00B163E2">
              <w:rPr>
                <w:rFonts w:hint="eastAsia"/>
              </w:rPr>
              <w:t>kingdom</w:t>
            </w:r>
            <w:r w:rsidR="00B163E2">
              <w:rPr>
                <w:rFonts w:hint="eastAsia"/>
              </w:rPr>
              <w:t>、</w:t>
            </w:r>
            <w:r w:rsidR="00B163E2">
              <w:rPr>
                <w:rFonts w:hint="eastAsia"/>
              </w:rPr>
              <w:t>country</w:t>
            </w:r>
            <w:r w:rsidR="00B163E2">
              <w:rPr>
                <w:rFonts w:hint="eastAsia"/>
              </w:rPr>
              <w:t>、</w:t>
            </w:r>
            <w:r w:rsidR="00B163E2">
              <w:rPr>
                <w:rFonts w:hint="eastAsia"/>
              </w:rPr>
              <w:t>state</w:t>
            </w:r>
            <w:r w:rsidR="00B163E2">
              <w:rPr>
                <w:rFonts w:hint="eastAsia"/>
              </w:rPr>
              <w:t>、</w:t>
            </w:r>
            <w:r>
              <w:rPr>
                <w:rFonts w:hint="eastAsia"/>
              </w:rPr>
              <w:t>empire</w:t>
            </w:r>
            <w:r>
              <w:rPr>
                <w:rFonts w:hint="eastAsia"/>
              </w:rPr>
              <w:t>的區別</w:t>
            </w:r>
          </w:p>
        </w:tc>
      </w:tr>
      <w:tr w:rsidR="00B4065E" w:rsidRPr="005155DD" w14:paraId="4B54D2CD" w14:textId="77777777" w:rsidTr="009B79CC">
        <w:trPr>
          <w:trHeight w:val="3246"/>
        </w:trPr>
        <w:tc>
          <w:tcPr>
            <w:tcW w:w="1113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CED7E7"/>
            <w:vAlign w:val="center"/>
            <w:hideMark/>
          </w:tcPr>
          <w:p w14:paraId="3861F199" w14:textId="77777777" w:rsidR="005155DD" w:rsidRPr="005155DD" w:rsidRDefault="005155DD" w:rsidP="005155DD"/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07E5E9D" w14:textId="550155A6" w:rsidR="005155DD" w:rsidRPr="005155DD" w:rsidRDefault="00514A79" w:rsidP="00CB2969">
            <w:r>
              <w:rPr>
                <w:noProof/>
              </w:rPr>
              <w:drawing>
                <wp:inline distT="0" distB="0" distL="0" distR="0" wp14:anchorId="4EB9B2AA" wp14:editId="65E1DF12">
                  <wp:extent cx="2545080" cy="1908352"/>
                  <wp:effectExtent l="0" t="0" r="762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420" cy="192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14:paraId="2B007352" w14:textId="00DC03CD" w:rsidR="00B07515" w:rsidRPr="00B07515" w:rsidRDefault="00514A79" w:rsidP="00B07515">
            <w:r>
              <w:rPr>
                <w:rFonts w:hint="eastAsia"/>
              </w:rPr>
              <w:t>介紹民族</w:t>
            </w:r>
          </w:p>
        </w:tc>
      </w:tr>
      <w:tr w:rsidR="00B4065E" w:rsidRPr="005155DD" w14:paraId="54904974" w14:textId="77777777" w:rsidTr="00514A79">
        <w:trPr>
          <w:trHeight w:val="2668"/>
        </w:trPr>
        <w:tc>
          <w:tcPr>
            <w:tcW w:w="1113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CED7E7"/>
            <w:vAlign w:val="center"/>
          </w:tcPr>
          <w:p w14:paraId="1595CB0D" w14:textId="77777777" w:rsidR="0092515D" w:rsidRPr="005155DD" w:rsidRDefault="0092515D" w:rsidP="005155DD"/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9B7289" w14:textId="6391F090" w:rsidR="0092515D" w:rsidRDefault="00514A79" w:rsidP="00CB2969">
            <w:r>
              <w:rPr>
                <w:noProof/>
              </w:rPr>
              <w:drawing>
                <wp:inline distT="0" distB="0" distL="0" distR="0" wp14:anchorId="70C6A2DF" wp14:editId="0F6327B2">
                  <wp:extent cx="2542546" cy="1424940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578" cy="144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C85D02F" w14:textId="42FA12E3" w:rsidR="009B79CC" w:rsidRDefault="00514A79" w:rsidP="005155DD">
            <w:r>
              <w:rPr>
                <w:rFonts w:hint="eastAsia"/>
              </w:rPr>
              <w:t>愛爾蘭島一國兩制</w:t>
            </w:r>
          </w:p>
        </w:tc>
      </w:tr>
      <w:tr w:rsidR="00B4065E" w:rsidRPr="005155DD" w14:paraId="4BE31BCC" w14:textId="77777777" w:rsidTr="00514A79">
        <w:trPr>
          <w:trHeight w:val="2549"/>
        </w:trPr>
        <w:tc>
          <w:tcPr>
            <w:tcW w:w="1113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CED7E7"/>
            <w:vAlign w:val="center"/>
            <w:hideMark/>
          </w:tcPr>
          <w:p w14:paraId="1027DD4A" w14:textId="77777777" w:rsidR="005155DD" w:rsidRPr="005155DD" w:rsidRDefault="005155DD" w:rsidP="005155DD"/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61190D" w14:textId="50D9E5B0" w:rsidR="005155DD" w:rsidRPr="005155DD" w:rsidRDefault="00514A79" w:rsidP="00CB2969">
            <w:r>
              <w:rPr>
                <w:noProof/>
              </w:rPr>
              <w:drawing>
                <wp:inline distT="0" distB="0" distL="0" distR="0" wp14:anchorId="524D7BB6" wp14:editId="5BA935FA">
                  <wp:extent cx="2542540" cy="143412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700" cy="1444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14:paraId="2457D698" w14:textId="6A5C2EF6" w:rsidR="00514A79" w:rsidRDefault="00514A79" w:rsidP="00514A79">
            <w:r>
              <w:rPr>
                <w:rFonts w:hint="eastAsia"/>
              </w:rPr>
              <w:t>北愛爾蘭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愛爾蘭比較</w:t>
            </w:r>
          </w:p>
          <w:p w14:paraId="7C0AF843" w14:textId="51A4B9C8" w:rsidR="00514A79" w:rsidRPr="00514A79" w:rsidRDefault="00514A79" w:rsidP="00514A79">
            <w:pPr>
              <w:jc w:val="center"/>
            </w:pPr>
          </w:p>
        </w:tc>
      </w:tr>
      <w:tr w:rsidR="00B4065E" w:rsidRPr="005155DD" w14:paraId="6B948CA2" w14:textId="77777777" w:rsidTr="00514A79">
        <w:trPr>
          <w:trHeight w:val="2530"/>
        </w:trPr>
        <w:tc>
          <w:tcPr>
            <w:tcW w:w="111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29C16B7" w14:textId="77777777" w:rsidR="003E6731" w:rsidRPr="005155DD" w:rsidRDefault="003E6731" w:rsidP="005155DD"/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20215D" w14:textId="797D5FEF" w:rsidR="003E6731" w:rsidRDefault="00514A79" w:rsidP="009B79CC">
            <w:r>
              <w:rPr>
                <w:noProof/>
              </w:rPr>
              <w:drawing>
                <wp:inline distT="0" distB="0" distL="0" distR="0" wp14:anchorId="59D65E5E" wp14:editId="6C3A52E4">
                  <wp:extent cx="2542540" cy="143412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253" cy="1450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5D4F33B5" w14:textId="77777777" w:rsidR="009B79CC" w:rsidRDefault="00514A79" w:rsidP="005155DD">
            <w:r>
              <w:rPr>
                <w:rFonts w:hint="eastAsia"/>
              </w:rPr>
              <w:t>介紹大英帝國國旗</w:t>
            </w:r>
          </w:p>
          <w:p w14:paraId="309D5715" w14:textId="77777777" w:rsidR="00514A79" w:rsidRPr="00514A79" w:rsidRDefault="00514A79" w:rsidP="00514A79"/>
          <w:p w14:paraId="0A95E169" w14:textId="77777777" w:rsidR="00514A79" w:rsidRPr="00514A79" w:rsidRDefault="00514A79" w:rsidP="00514A79"/>
          <w:p w14:paraId="04BD4A6B" w14:textId="77777777" w:rsidR="00514A79" w:rsidRPr="00514A79" w:rsidRDefault="00514A79" w:rsidP="00514A79"/>
          <w:p w14:paraId="65F016CC" w14:textId="77777777" w:rsidR="00514A79" w:rsidRDefault="00514A79" w:rsidP="00514A79"/>
          <w:p w14:paraId="34959266" w14:textId="77777777" w:rsidR="00514A79" w:rsidRDefault="00514A79" w:rsidP="00514A79">
            <w:pPr>
              <w:tabs>
                <w:tab w:val="left" w:pos="1068"/>
              </w:tabs>
            </w:pPr>
            <w:r>
              <w:tab/>
            </w:r>
          </w:p>
          <w:p w14:paraId="30ACADCE" w14:textId="32885E47" w:rsidR="00B4065E" w:rsidRPr="00B4065E" w:rsidRDefault="00B4065E" w:rsidP="00B4065E">
            <w:pPr>
              <w:jc w:val="center"/>
            </w:pPr>
          </w:p>
        </w:tc>
      </w:tr>
      <w:tr w:rsidR="00B4065E" w:rsidRPr="005155DD" w14:paraId="2AA03B62" w14:textId="77777777" w:rsidTr="00514A79">
        <w:trPr>
          <w:trHeight w:val="2530"/>
        </w:trPr>
        <w:tc>
          <w:tcPr>
            <w:tcW w:w="111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4139516" w14:textId="77777777" w:rsidR="00B4065E" w:rsidRPr="005155DD" w:rsidRDefault="00B4065E" w:rsidP="005155DD"/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4B4D80" w14:textId="49522B60" w:rsidR="00B4065E" w:rsidRDefault="00B4065E" w:rsidP="009B79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56E29B" wp14:editId="4962CD02">
                  <wp:extent cx="2529840" cy="2860005"/>
                  <wp:effectExtent l="0" t="0" r="381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833" cy="287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69E8FF8A" w14:textId="4183D1A0" w:rsidR="00B4065E" w:rsidRDefault="00B4065E" w:rsidP="005155DD">
            <w:r>
              <w:rPr>
                <w:rFonts w:hint="eastAsia"/>
              </w:rPr>
              <w:t>I</w:t>
            </w:r>
            <w:r>
              <w:t>rish</w:t>
            </w:r>
            <w:r>
              <w:rPr>
                <w:rFonts w:hint="eastAsia"/>
              </w:rPr>
              <w:t>特色</w:t>
            </w:r>
          </w:p>
        </w:tc>
      </w:tr>
      <w:tr w:rsidR="00B4065E" w:rsidRPr="005155DD" w14:paraId="452C87BA" w14:textId="77777777" w:rsidTr="00514A79">
        <w:trPr>
          <w:trHeight w:val="2530"/>
        </w:trPr>
        <w:tc>
          <w:tcPr>
            <w:tcW w:w="111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A02732D" w14:textId="77777777" w:rsidR="00514A79" w:rsidRPr="005155DD" w:rsidRDefault="00514A79" w:rsidP="005155DD"/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B0938BF" w14:textId="13E9E180" w:rsidR="00514A79" w:rsidRDefault="00514A79" w:rsidP="009B79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101075" wp14:editId="409F12E1">
                  <wp:extent cx="2522220" cy="189121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440" cy="1904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5BD2E874" w14:textId="52DCB8B7" w:rsidR="00514A79" w:rsidRDefault="00514A79" w:rsidP="005155DD">
            <w:r>
              <w:rPr>
                <w:rFonts w:hint="eastAsia"/>
              </w:rPr>
              <w:t>同學回答問題</w:t>
            </w:r>
          </w:p>
        </w:tc>
      </w:tr>
      <w:tr w:rsidR="00B4065E" w:rsidRPr="005155DD" w14:paraId="6056DABB" w14:textId="77777777" w:rsidTr="00514A79">
        <w:trPr>
          <w:trHeight w:val="2530"/>
        </w:trPr>
        <w:tc>
          <w:tcPr>
            <w:tcW w:w="111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28CF9F1" w14:textId="77777777" w:rsidR="00B4065E" w:rsidRPr="005155DD" w:rsidRDefault="00B4065E" w:rsidP="005155DD"/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5D4892" w14:textId="17DFBF57" w:rsidR="00B4065E" w:rsidRDefault="00B4065E" w:rsidP="009B79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BF11C7" wp14:editId="25D71126">
                  <wp:extent cx="2537460" cy="1902637"/>
                  <wp:effectExtent l="0" t="0" r="0" b="254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28" cy="1906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6B607D3" w14:textId="592FF8C4" w:rsidR="00B4065E" w:rsidRDefault="00B4065E" w:rsidP="005155DD">
            <w:r>
              <w:rPr>
                <w:rFonts w:hint="eastAsia"/>
              </w:rPr>
              <w:t>同學上課情況</w:t>
            </w:r>
          </w:p>
        </w:tc>
      </w:tr>
      <w:tr w:rsidR="00514A79" w:rsidRPr="005155DD" w14:paraId="53A1F0B8" w14:textId="77777777" w:rsidTr="009B79CC">
        <w:trPr>
          <w:gridAfter w:val="1"/>
          <w:wAfter w:w="92" w:type="dxa"/>
          <w:trHeight w:val="345"/>
        </w:trPr>
        <w:tc>
          <w:tcPr>
            <w:tcW w:w="82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2AE4BE1" w14:textId="77777777" w:rsidR="005155DD" w:rsidRPr="005155DD" w:rsidRDefault="005155DD" w:rsidP="005155DD">
            <w:r w:rsidRPr="005155DD">
              <w:rPr>
                <w:rFonts w:hint="eastAsia"/>
                <w:b/>
                <w:bCs/>
              </w:rPr>
              <w:t>備註：活動照片請附上原始照片一併回傳</w:t>
            </w:r>
            <w:r w:rsidRPr="005155DD">
              <w:t> </w:t>
            </w:r>
          </w:p>
        </w:tc>
      </w:tr>
    </w:tbl>
    <w:p w14:paraId="6025DE85" w14:textId="13B63B49" w:rsidR="003B545F" w:rsidRPr="005155DD" w:rsidRDefault="003B545F" w:rsidP="00E35332"/>
    <w:sectPr w:rsidR="003B545F" w:rsidRPr="005155D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8BAF9C" w14:textId="77777777" w:rsidR="007F7DAA" w:rsidRDefault="007F7DAA" w:rsidP="00CE4D97">
      <w:r>
        <w:separator/>
      </w:r>
    </w:p>
  </w:endnote>
  <w:endnote w:type="continuationSeparator" w:id="0">
    <w:p w14:paraId="5E405B30" w14:textId="77777777" w:rsidR="007F7DAA" w:rsidRDefault="007F7DAA" w:rsidP="00CE4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1ED35E" w14:textId="77777777" w:rsidR="007F7DAA" w:rsidRDefault="007F7DAA" w:rsidP="00CE4D97">
      <w:r>
        <w:separator/>
      </w:r>
    </w:p>
  </w:footnote>
  <w:footnote w:type="continuationSeparator" w:id="0">
    <w:p w14:paraId="0D48526A" w14:textId="77777777" w:rsidR="007F7DAA" w:rsidRDefault="007F7DAA" w:rsidP="00CE4D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5DD"/>
    <w:rsid w:val="00200A90"/>
    <w:rsid w:val="002E779E"/>
    <w:rsid w:val="003733E1"/>
    <w:rsid w:val="003B545F"/>
    <w:rsid w:val="003C1CBA"/>
    <w:rsid w:val="003E6731"/>
    <w:rsid w:val="004D0FF8"/>
    <w:rsid w:val="00514A79"/>
    <w:rsid w:val="005155DD"/>
    <w:rsid w:val="005D6FE1"/>
    <w:rsid w:val="005F2BCF"/>
    <w:rsid w:val="00654A46"/>
    <w:rsid w:val="007C58BE"/>
    <w:rsid w:val="007F7DAA"/>
    <w:rsid w:val="008E01A0"/>
    <w:rsid w:val="0092515D"/>
    <w:rsid w:val="00942859"/>
    <w:rsid w:val="009B11CA"/>
    <w:rsid w:val="009B79CC"/>
    <w:rsid w:val="009C0CCC"/>
    <w:rsid w:val="00A13A49"/>
    <w:rsid w:val="00AC0BE9"/>
    <w:rsid w:val="00AF66AD"/>
    <w:rsid w:val="00B07515"/>
    <w:rsid w:val="00B163E2"/>
    <w:rsid w:val="00B4065E"/>
    <w:rsid w:val="00B96599"/>
    <w:rsid w:val="00BD7830"/>
    <w:rsid w:val="00CB2969"/>
    <w:rsid w:val="00CE4D97"/>
    <w:rsid w:val="00DD0A44"/>
    <w:rsid w:val="00E35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DF7BB4"/>
  <w15:chartTrackingRefBased/>
  <w15:docId w15:val="{9F261116-D8EA-44AF-81D2-BFF1A7D4D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D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E4D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E4D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E4D9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9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0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98862">
              <w:marLeft w:val="-4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64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49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6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9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72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13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95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17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0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24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75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44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07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73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97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53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07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41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5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57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84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50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7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02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72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7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06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23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70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6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4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99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33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1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62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69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07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73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21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67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9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4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694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yiyun ni</dc:creator>
  <cp:keywords/>
  <dc:description/>
  <cp:lastModifiedBy>秦于舒</cp:lastModifiedBy>
  <cp:revision>4</cp:revision>
  <dcterms:created xsi:type="dcterms:W3CDTF">2022-12-12T12:35:00Z</dcterms:created>
  <dcterms:modified xsi:type="dcterms:W3CDTF">2022-12-20T03:38:00Z</dcterms:modified>
</cp:coreProperties>
</file>