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5704"/>
        <w:gridCol w:w="3155"/>
      </w:tblGrid>
      <w:tr w:rsidR="005154D4" w:rsidRPr="001C1E24" w:rsidTr="0092618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2D9" w:rsidRPr="001B3295" w:rsidRDefault="005842D9" w:rsidP="005842D9">
            <w:pPr>
              <w:ind w:left="390" w:hanging="270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1B329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B1院系專業融入社區營造，善盡大學社會責任</w:t>
            </w:r>
          </w:p>
          <w:p w:rsidR="005154D4" w:rsidRPr="00C85903" w:rsidRDefault="005842D9" w:rsidP="005842D9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07</w:t>
            </w:r>
            <w:r w:rsidRPr="001B3295">
              <w:rPr>
                <w:rFonts w:ascii="標楷體" w:eastAsia="標楷體" w:hAnsi="標楷體" w:hint="eastAsia"/>
                <w:sz w:val="27"/>
                <w:szCs w:val="27"/>
              </w:rPr>
              <w:t>以校園為核心鏈結陽明山地區之永續發展社會融入網絡</w:t>
            </w:r>
          </w:p>
        </w:tc>
      </w:tr>
      <w:tr w:rsidR="005154D4" w:rsidRPr="001C1E24" w:rsidTr="0092618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D94357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邀請業師協同授課</w:t>
            </w:r>
          </w:p>
        </w:tc>
      </w:tr>
      <w:tr w:rsidR="005154D4" w:rsidRPr="001C1E24" w:rsidTr="0092618A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FB5CF5" w:rsidP="00A55B3B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景觀植物學</w:t>
            </w:r>
            <w:r w:rsidR="005F0E6F">
              <w:rPr>
                <w:rFonts w:ascii="Times New Roman" w:eastAsia="標楷體" w:hAnsi="Times New Roman" w:hint="eastAsia"/>
                <w:szCs w:val="24"/>
              </w:rPr>
              <w:t>實習</w:t>
            </w:r>
            <w:r>
              <w:rPr>
                <w:rFonts w:ascii="Times New Roman" w:eastAsia="標楷體" w:hAnsi="Times New Roman" w:hint="eastAsia"/>
                <w:szCs w:val="24"/>
              </w:rPr>
              <w:t>（二）</w:t>
            </w:r>
            <w:r w:rsidR="00AF32E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="00AF32E3">
              <w:rPr>
                <w:rFonts w:ascii="Times New Roman" w:eastAsia="標楷體" w:hAnsi="Times New Roman"/>
                <w:szCs w:val="24"/>
              </w:rPr>
              <w:t>–</w:t>
            </w:r>
            <w:proofErr w:type="gramEnd"/>
            <w:r w:rsidR="00B81B06" w:rsidRPr="00B81B0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B81B06" w:rsidRPr="00B81B0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植物特徵辨識與植栽設計用途</w:t>
            </w:r>
          </w:p>
        </w:tc>
      </w:tr>
      <w:tr w:rsidR="005154D4" w:rsidRPr="001C1E24" w:rsidTr="0092618A">
        <w:trPr>
          <w:trHeight w:val="3628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88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D94357">
              <w:rPr>
                <w:rFonts w:eastAsia="標楷體"/>
              </w:rPr>
              <w:t>景觀學系</w:t>
            </w:r>
          </w:p>
          <w:p w:rsidR="005154D4" w:rsidRPr="00B06175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B06175">
              <w:rPr>
                <w:rFonts w:eastAsia="標楷體" w:hint="eastAsia"/>
                <w:color w:val="000000" w:themeColor="text1"/>
              </w:rPr>
              <w:t>活動日期：</w:t>
            </w:r>
            <w:r w:rsidR="00D67026" w:rsidRPr="00B06175">
              <w:rPr>
                <w:rFonts w:eastAsia="標楷體" w:hint="eastAsia"/>
                <w:color w:val="000000" w:themeColor="text1"/>
              </w:rPr>
              <w:t>1</w:t>
            </w:r>
            <w:r w:rsidR="00323450">
              <w:rPr>
                <w:rFonts w:eastAsia="標楷體"/>
                <w:color w:val="000000" w:themeColor="text1"/>
              </w:rPr>
              <w:t>1</w:t>
            </w:r>
            <w:r w:rsidR="00744D51">
              <w:rPr>
                <w:rFonts w:eastAsia="標楷體" w:hint="eastAsia"/>
                <w:color w:val="000000" w:themeColor="text1"/>
              </w:rPr>
              <w:t>2</w:t>
            </w:r>
            <w:r w:rsidR="00D67026" w:rsidRPr="00B06175">
              <w:rPr>
                <w:rFonts w:eastAsia="標楷體"/>
                <w:color w:val="000000" w:themeColor="text1"/>
              </w:rPr>
              <w:t>年</w:t>
            </w:r>
            <w:r w:rsidR="00FB5CF5">
              <w:rPr>
                <w:rFonts w:eastAsia="標楷體"/>
                <w:color w:val="000000" w:themeColor="text1"/>
              </w:rPr>
              <w:t>6</w:t>
            </w:r>
            <w:r w:rsidR="00D67026" w:rsidRPr="00B06175">
              <w:rPr>
                <w:rFonts w:eastAsia="標楷體"/>
                <w:color w:val="000000" w:themeColor="text1"/>
              </w:rPr>
              <w:t>月</w:t>
            </w:r>
            <w:r w:rsidR="006A61A8">
              <w:rPr>
                <w:rFonts w:eastAsia="標楷體" w:hint="eastAsia"/>
                <w:color w:val="000000" w:themeColor="text1"/>
              </w:rPr>
              <w:t>1</w:t>
            </w:r>
            <w:r w:rsidR="00D67026" w:rsidRPr="00B06175">
              <w:rPr>
                <w:rFonts w:eastAsia="標楷體"/>
                <w:color w:val="000000" w:themeColor="text1"/>
              </w:rPr>
              <w:t>日（星期</w:t>
            </w:r>
            <w:r w:rsidR="00FB5CF5">
              <w:rPr>
                <w:rFonts w:eastAsia="標楷體" w:hint="eastAsia"/>
                <w:color w:val="000000" w:themeColor="text1"/>
              </w:rPr>
              <w:t>四</w:t>
            </w:r>
            <w:r w:rsidR="00D67026" w:rsidRPr="00B06175">
              <w:rPr>
                <w:rFonts w:eastAsia="標楷體"/>
                <w:color w:val="000000" w:themeColor="text1"/>
              </w:rPr>
              <w:t>）</w:t>
            </w:r>
            <w:r w:rsidR="00D67026" w:rsidRPr="00B06175">
              <w:rPr>
                <w:rFonts w:eastAsia="標楷體" w:hint="eastAsia"/>
                <w:color w:val="000000" w:themeColor="text1"/>
              </w:rPr>
              <w:t>1</w:t>
            </w:r>
            <w:r w:rsidR="005F0E6F">
              <w:rPr>
                <w:rFonts w:eastAsia="標楷體"/>
                <w:color w:val="000000" w:themeColor="text1"/>
              </w:rPr>
              <w:t>5</w:t>
            </w:r>
            <w:r w:rsidR="00D67026" w:rsidRPr="00B06175">
              <w:rPr>
                <w:rFonts w:eastAsia="標楷體"/>
                <w:color w:val="000000" w:themeColor="text1"/>
              </w:rPr>
              <w:t>：</w:t>
            </w:r>
            <w:r w:rsidR="00D67026" w:rsidRPr="00B06175">
              <w:rPr>
                <w:rFonts w:eastAsia="標楷體" w:hint="eastAsia"/>
                <w:color w:val="000000" w:themeColor="text1"/>
              </w:rPr>
              <w:t>00</w:t>
            </w:r>
            <w:r w:rsidR="00D67026" w:rsidRPr="00B06175">
              <w:rPr>
                <w:rFonts w:eastAsia="標楷體"/>
                <w:color w:val="000000" w:themeColor="text1"/>
              </w:rPr>
              <w:t xml:space="preserve"> - 1</w:t>
            </w:r>
            <w:r w:rsidR="005F0E6F">
              <w:rPr>
                <w:rFonts w:eastAsia="標楷體"/>
                <w:color w:val="000000" w:themeColor="text1"/>
              </w:rPr>
              <w:t>7</w:t>
            </w:r>
            <w:r w:rsidR="00D67026" w:rsidRPr="00B06175">
              <w:rPr>
                <w:rFonts w:eastAsia="標楷體"/>
                <w:color w:val="000000" w:themeColor="text1"/>
              </w:rPr>
              <w:t>：</w:t>
            </w:r>
            <w:r w:rsidR="00D67026" w:rsidRPr="00B06175">
              <w:rPr>
                <w:rFonts w:eastAsia="標楷體" w:hint="eastAsia"/>
                <w:color w:val="000000" w:themeColor="text1"/>
              </w:rPr>
              <w:t>00</w:t>
            </w:r>
          </w:p>
          <w:p w:rsidR="005154D4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FB5CF5">
              <w:rPr>
                <w:rFonts w:eastAsia="標楷體" w:hint="eastAsia"/>
              </w:rPr>
              <w:t>下竹林步道</w:t>
            </w:r>
          </w:p>
          <w:p w:rsidR="00BB19DB" w:rsidRPr="008A1C6E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8A1C6E">
              <w:rPr>
                <w:rFonts w:eastAsia="標楷體" w:hint="eastAsia"/>
                <w:color w:val="000000" w:themeColor="text1"/>
              </w:rPr>
              <w:t>主</w:t>
            </w:r>
            <w:r w:rsidRPr="008A1C6E">
              <w:rPr>
                <w:rFonts w:eastAsia="標楷體" w:hint="eastAsia"/>
                <w:color w:val="000000" w:themeColor="text1"/>
              </w:rPr>
              <w:t xml:space="preserve"> </w:t>
            </w:r>
            <w:r w:rsidRPr="008A1C6E">
              <w:rPr>
                <w:rFonts w:eastAsia="標楷體" w:hint="eastAsia"/>
                <w:color w:val="000000" w:themeColor="text1"/>
              </w:rPr>
              <w:t>講</w:t>
            </w:r>
            <w:r w:rsidRPr="008A1C6E">
              <w:rPr>
                <w:rFonts w:eastAsia="標楷體" w:hint="eastAsia"/>
                <w:color w:val="000000" w:themeColor="text1"/>
              </w:rPr>
              <w:t xml:space="preserve"> </w:t>
            </w:r>
            <w:r w:rsidRPr="008A1C6E">
              <w:rPr>
                <w:rFonts w:eastAsia="標楷體" w:hint="eastAsia"/>
                <w:color w:val="000000" w:themeColor="text1"/>
              </w:rPr>
              <w:t>者：</w:t>
            </w:r>
            <w:r w:rsidR="005F0E6F" w:rsidRPr="008A1C6E">
              <w:rPr>
                <w:rFonts w:eastAsia="標楷體" w:hint="eastAsia"/>
                <w:color w:val="000000" w:themeColor="text1"/>
              </w:rPr>
              <w:t>尹子賢</w:t>
            </w:r>
            <w:r w:rsidR="006A61A8" w:rsidRPr="008A1C6E">
              <w:rPr>
                <w:rFonts w:eastAsia="標楷體" w:hint="eastAsia"/>
                <w:color w:val="000000" w:themeColor="text1"/>
              </w:rPr>
              <w:t>老師</w:t>
            </w:r>
            <w:r w:rsidR="005E655C" w:rsidRPr="008A1C6E">
              <w:rPr>
                <w:rFonts w:eastAsia="標楷體" w:hint="eastAsia"/>
                <w:color w:val="000000" w:themeColor="text1"/>
              </w:rPr>
              <w:t>（</w:t>
            </w:r>
            <w:r w:rsidR="00025631" w:rsidRPr="008A1C6E">
              <w:rPr>
                <w:rFonts w:eastAsia="標楷體" w:hint="eastAsia"/>
                <w:color w:val="000000" w:themeColor="text1"/>
              </w:rPr>
              <w:t>宜大國際景觀科技股份有限公司</w:t>
            </w:r>
            <w:r w:rsidR="00FB5CF5" w:rsidRPr="008A1C6E">
              <w:rPr>
                <w:rFonts w:eastAsia="標楷體" w:hint="eastAsia"/>
                <w:color w:val="000000" w:themeColor="text1"/>
              </w:rPr>
              <w:t>/</w:t>
            </w:r>
            <w:r w:rsidR="00FB5CF5" w:rsidRPr="008A1C6E">
              <w:rPr>
                <w:rFonts w:eastAsia="標楷體" w:hint="eastAsia"/>
                <w:color w:val="000000" w:themeColor="text1"/>
              </w:rPr>
              <w:t>景觀設計師</w:t>
            </w:r>
            <w:r w:rsidR="005E655C" w:rsidRPr="008A1C6E">
              <w:rPr>
                <w:rFonts w:eastAsia="標楷體" w:hint="eastAsia"/>
                <w:color w:val="000000" w:themeColor="text1"/>
              </w:rPr>
              <w:t>）</w:t>
            </w:r>
          </w:p>
          <w:p w:rsidR="005154D4" w:rsidRPr="008A1C6E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8A1C6E">
              <w:rPr>
                <w:rFonts w:eastAsia="標楷體" w:hint="eastAsia"/>
                <w:color w:val="000000" w:themeColor="text1"/>
              </w:rPr>
              <w:t>參與人數：</w:t>
            </w:r>
            <w:r w:rsidRPr="008A1C6E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025631" w:rsidRPr="008A1C6E">
              <w:rPr>
                <w:rFonts w:eastAsia="標楷體" w:hint="eastAsia"/>
                <w:color w:val="000000" w:themeColor="text1"/>
                <w:u w:val="single"/>
              </w:rPr>
              <w:t>3</w:t>
            </w:r>
            <w:r w:rsidR="00D03AEF">
              <w:rPr>
                <w:rFonts w:eastAsia="標楷體"/>
                <w:color w:val="000000" w:themeColor="text1"/>
                <w:u w:val="single"/>
              </w:rPr>
              <w:t>1</w:t>
            </w:r>
            <w:bookmarkStart w:id="0" w:name="_GoBack"/>
            <w:bookmarkEnd w:id="0"/>
            <w:r w:rsidR="00BB19DB" w:rsidRPr="008A1C6E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8A1C6E">
              <w:rPr>
                <w:rFonts w:eastAsia="標楷體" w:hint="eastAsia"/>
                <w:color w:val="000000" w:themeColor="text1"/>
              </w:rPr>
              <w:t>人（教師</w:t>
            </w:r>
            <w:r w:rsidR="00374CDB" w:rsidRPr="008A1C6E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025631" w:rsidRPr="008A1C6E">
              <w:rPr>
                <w:rFonts w:eastAsia="標楷體" w:hint="eastAsia"/>
                <w:color w:val="000000" w:themeColor="text1"/>
                <w:u w:val="single"/>
              </w:rPr>
              <w:t>3</w:t>
            </w:r>
            <w:r w:rsidRPr="008A1C6E">
              <w:rPr>
                <w:rFonts w:eastAsia="標楷體" w:hint="eastAsia"/>
                <w:color w:val="000000" w:themeColor="text1"/>
              </w:rPr>
              <w:t>人、學生</w:t>
            </w:r>
            <w:r w:rsidR="00BB19DB" w:rsidRPr="008A1C6E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D03AEF">
              <w:rPr>
                <w:rFonts w:eastAsia="標楷體"/>
                <w:color w:val="000000" w:themeColor="text1"/>
                <w:u w:val="single"/>
              </w:rPr>
              <w:t>25</w:t>
            </w:r>
            <w:r w:rsidR="00D03AEF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8A1C6E">
              <w:rPr>
                <w:rFonts w:eastAsia="標楷體" w:hint="eastAsia"/>
                <w:color w:val="000000" w:themeColor="text1"/>
              </w:rPr>
              <w:t>人、行政人員</w:t>
            </w:r>
            <w:r w:rsidR="00065E4F" w:rsidRPr="008A1C6E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D03AEF">
              <w:rPr>
                <w:rFonts w:eastAsia="標楷體"/>
                <w:color w:val="000000" w:themeColor="text1"/>
                <w:u w:val="single"/>
              </w:rPr>
              <w:t>3</w:t>
            </w:r>
            <w:r w:rsidR="00065E4F" w:rsidRPr="008A1C6E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8A1C6E">
              <w:rPr>
                <w:rFonts w:eastAsia="標楷體" w:hint="eastAsia"/>
                <w:color w:val="000000" w:themeColor="text1"/>
              </w:rPr>
              <w:t>人、校外</w:t>
            </w:r>
            <w:r w:rsidR="00065E4F" w:rsidRPr="008A1C6E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1700FA" w:rsidRPr="008A1C6E">
              <w:rPr>
                <w:rFonts w:eastAsia="標楷體"/>
                <w:color w:val="000000" w:themeColor="text1"/>
                <w:u w:val="single"/>
              </w:rPr>
              <w:t>0</w:t>
            </w:r>
            <w:r w:rsidR="00065E4F" w:rsidRPr="008A1C6E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8A1C6E">
              <w:rPr>
                <w:rFonts w:eastAsia="標楷體" w:hint="eastAsia"/>
                <w:color w:val="000000" w:themeColor="text1"/>
              </w:rPr>
              <w:t>人）</w:t>
            </w:r>
          </w:p>
          <w:p w:rsidR="005154D4" w:rsidRPr="008A1C6E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8A1C6E">
              <w:rPr>
                <w:rFonts w:eastAsia="標楷體" w:hint="eastAsia"/>
                <w:color w:val="000000" w:themeColor="text1"/>
              </w:rPr>
              <w:t>內容：</w:t>
            </w:r>
          </w:p>
          <w:p w:rsidR="008A1C6E" w:rsidRPr="008A1C6E" w:rsidRDefault="00025631" w:rsidP="00473F47">
            <w:pPr>
              <w:spacing w:beforeLines="25" w:before="90" w:afterLines="25" w:after="90"/>
              <w:ind w:leftChars="200" w:left="480" w:firstLineChars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A1C6E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校園中的植物更是每天在校園中，默默不出聲陪</w:t>
            </w:r>
            <w:r w:rsidR="008A1C6E" w:rsidRPr="008A1C6E">
              <w:rPr>
                <w:rFonts w:ascii="標楷體" w:eastAsia="標楷體" w:hAnsi="標楷體" w:hint="eastAsia"/>
                <w:color w:val="000000" w:themeColor="text1"/>
                <w:szCs w:val="24"/>
              </w:rPr>
              <w:t>伴學生學習的夥伴。請學生試著介紹校園中的某一種植物，當作介紹一位好朋友給其他同學認識，這樣的教學設計重點在於學生必須親自近身貼切深入的觀察。</w:t>
            </w:r>
          </w:p>
          <w:p w:rsidR="008A1C6E" w:rsidRDefault="008A1C6E" w:rsidP="00473F47">
            <w:pPr>
              <w:spacing w:beforeLines="25" w:before="90" w:afterLines="25" w:after="90"/>
              <w:ind w:leftChars="200" w:left="480" w:firstLineChars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A1C6E">
              <w:rPr>
                <w:rFonts w:ascii="標楷體" w:eastAsia="標楷體" w:hAnsi="標楷體" w:hint="eastAsia"/>
                <w:color w:val="000000" w:themeColor="text1"/>
                <w:szCs w:val="24"/>
              </w:rPr>
              <w:t>所謂的觀察並不是只用眼睛去看，學生必須善用眼、耳、鼻、舌、皮膚等五官，甚至動用到儀器去做深度仔細的觀察，例如用皮膚觸摸感受質感、眼睛觀察細微的構造。</w:t>
            </w:r>
          </w:p>
          <w:p w:rsidR="00473F47" w:rsidRDefault="00473F47" w:rsidP="00473F47">
            <w:pPr>
              <w:spacing w:beforeLines="25" w:before="90" w:afterLines="25" w:after="90"/>
              <w:ind w:leftChars="200" w:left="480" w:firstLineChars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73F47" w:rsidRPr="008A1C6E" w:rsidRDefault="00473F47" w:rsidP="00473F47">
            <w:pPr>
              <w:spacing w:beforeLines="25" w:before="90" w:afterLines="25" w:after="90"/>
              <w:ind w:leftChars="200" w:left="480" w:firstLineChars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154D4" w:rsidRPr="008A1C6E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8A1C6E">
              <w:rPr>
                <w:rFonts w:eastAsia="標楷體" w:hint="eastAsia"/>
                <w:color w:val="000000" w:themeColor="text1"/>
              </w:rPr>
              <w:t>執行成效：</w:t>
            </w:r>
          </w:p>
          <w:p w:rsidR="008A1C6E" w:rsidRPr="008A1C6E" w:rsidRDefault="008A1C6E" w:rsidP="008A1C6E">
            <w:pPr>
              <w:spacing w:beforeLines="25" w:before="90" w:afterLines="25" w:after="90"/>
              <w:ind w:leftChars="100" w:left="240" w:firstLineChars="0" w:firstLine="0"/>
              <w:rPr>
                <w:rFonts w:ascii="標楷體" w:eastAsia="標楷體" w:hAnsi="標楷體"/>
                <w:color w:val="FF0000"/>
                <w:szCs w:val="24"/>
              </w:rPr>
            </w:pPr>
            <w:r w:rsidRPr="008A1C6E">
              <w:rPr>
                <w:rFonts w:ascii="標楷體" w:eastAsia="標楷體" w:hAnsi="標楷體" w:hint="eastAsia"/>
                <w:color w:val="000000" w:themeColor="text1"/>
                <w:szCs w:val="24"/>
              </w:rPr>
              <w:t>當然就學科知識的起點行為來觀察學生，可以發現學生先備知識不足，而且有許多迷失概念，例如：「植物就是不會移動但是都會開花的生物｣「植物的葉片就是長的綠綠的，每種植物的葉片長得都很類似｣「植物的花就是長得五顏六色，每種花的外形應該都長得差不多，都很漂亮｣，經過引導學生在野外植物仔細的觀察，也在教室內運用實物及植物構造圖卡簡冊交互比對，而且在每階段的教學都有引導學生仔細的觀察植物的各部位構造，也有讓學生進行不同植物相同部位構造上的比較，因為是進行實物的觀察，加上可以進行解剖進而做更深入的觀察與比較，這些教學和學習過程相當重視學生動學習成效手操作的過程，另外每一個教學活動都有設計討論議題讓學生進行討論，有經過思辨歷程的學習，由學生的學習效果是可以看出有相當好的表現。</w:t>
            </w:r>
          </w:p>
          <w:p w:rsidR="008A1C6E" w:rsidRPr="008A1C6E" w:rsidRDefault="008A1C6E" w:rsidP="008A1C6E">
            <w:pPr>
              <w:spacing w:beforeLines="25" w:before="90" w:afterLines="25" w:after="90"/>
              <w:ind w:leftChars="100" w:left="240" w:firstLineChars="0" w:firstLine="0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5842D9" w:rsidRPr="00C54D40" w:rsidRDefault="005842D9" w:rsidP="00A414B2">
            <w:pPr>
              <w:spacing w:beforeLines="25" w:before="90" w:afterLines="25" w:after="90"/>
              <w:ind w:leftChars="100" w:left="240" w:firstLineChars="0" w:firstLine="0"/>
              <w:rPr>
                <w:rFonts w:eastAsia="標楷體"/>
              </w:rPr>
            </w:pPr>
          </w:p>
        </w:tc>
      </w:tr>
      <w:tr w:rsidR="005154D4" w:rsidRPr="004F456F" w:rsidTr="0092618A">
        <w:trPr>
          <w:trHeight w:val="753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lastRenderedPageBreak/>
              <w:t>活動照片</w:t>
            </w:r>
          </w:p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cs="Arial"/>
                <w:color w:val="696969"/>
                <w:spacing w:val="15"/>
                <w:sz w:val="18"/>
                <w:szCs w:val="18"/>
              </w:rPr>
              <w:t>(檔案大小以不超過2M為限)</w:t>
            </w: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5154D4" w:rsidRPr="00C42CC0" w:rsidRDefault="007F02F6" w:rsidP="00A414B2">
            <w:pPr>
              <w:spacing w:line="0" w:lineRule="atLeast"/>
              <w:ind w:leftChars="20" w:left="146" w:hangingChars="41" w:hanging="98"/>
              <w:rPr>
                <w:rFonts w:ascii="標楷體" w:eastAsia="標楷體" w:hAnsi="標楷體"/>
                <w:color w:val="000000" w:themeColor="text1"/>
              </w:rPr>
            </w:pPr>
            <w:r w:rsidRPr="007F02F6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2400541" cy="1800000"/>
                  <wp:effectExtent l="0" t="0" r="0" b="0"/>
                  <wp:docPr id="10" name="圖片 10" descr="F:\111-2業師協同授課-景觀植物學及實習-謝漢君 尹子賢老師_112.6.10\LINE_ALBUM_2023612_23061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111-2業師協同授課-景觀植物學及實習-謝漢君 尹子賢老師_112.6.10\LINE_ALBUM_2023612_23061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54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CC0" w:rsidRPr="00C42CC0" w:rsidRDefault="007F02F6" w:rsidP="00A414B2">
            <w:pPr>
              <w:spacing w:line="0" w:lineRule="atLeast"/>
              <w:ind w:leftChars="20" w:left="146" w:hangingChars="41" w:hanging="98"/>
              <w:rPr>
                <w:rFonts w:ascii="標楷體" w:eastAsia="標楷體" w:hAnsi="標楷體"/>
                <w:color w:val="000000" w:themeColor="text1"/>
              </w:rPr>
            </w:pPr>
            <w:r w:rsidRPr="007F02F6">
              <w:rPr>
                <w:rFonts w:ascii="標楷體" w:eastAsia="標楷體" w:hAnsi="標楷體"/>
                <w:color w:val="000000" w:themeColor="text1"/>
              </w:rPr>
              <w:t>LINE_ALBUM_2023612_230613_1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FB5CF5" w:rsidRDefault="007F02F6" w:rsidP="007F02F6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FF0000"/>
              </w:rPr>
            </w:pPr>
            <w:r w:rsidRPr="007F02F6">
              <w:rPr>
                <w:rFonts w:ascii="標楷體" w:eastAsia="標楷體" w:hAnsi="標楷體" w:hint="eastAsia"/>
                <w:color w:val="000000" w:themeColor="text1"/>
              </w:rPr>
              <w:t>潘富俊</w:t>
            </w:r>
            <w:r w:rsidR="00B334F8" w:rsidRPr="007F02F6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  <w:r w:rsidR="002541FF" w:rsidRPr="007F02F6">
              <w:rPr>
                <w:rFonts w:ascii="標楷體" w:eastAsia="標楷體" w:hAnsi="標楷體" w:hint="eastAsia"/>
                <w:color w:val="000000" w:themeColor="text1"/>
              </w:rPr>
              <w:t>介紹</w:t>
            </w:r>
            <w:r w:rsidRPr="007F02F6">
              <w:rPr>
                <w:rFonts w:ascii="標楷體" w:eastAsia="標楷體" w:hAnsi="標楷體" w:hint="eastAsia"/>
                <w:color w:val="000000" w:themeColor="text1"/>
              </w:rPr>
              <w:t>業師尹子賢老師</w:t>
            </w:r>
          </w:p>
        </w:tc>
      </w:tr>
      <w:tr w:rsidR="005154D4" w:rsidRPr="004F456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7F02F6" w:rsidRPr="00C42CC0" w:rsidRDefault="007F02F6" w:rsidP="007F02F6">
            <w:pPr>
              <w:spacing w:line="0" w:lineRule="atLeast"/>
              <w:ind w:leftChars="20" w:left="146" w:hangingChars="41" w:hanging="98"/>
              <w:rPr>
                <w:rFonts w:ascii="標楷體" w:eastAsia="標楷體" w:hAnsi="標楷體"/>
                <w:color w:val="000000" w:themeColor="text1"/>
              </w:rPr>
            </w:pPr>
            <w:r w:rsidRPr="00C42CC0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57F7702C" wp14:editId="4A973FDF">
                  <wp:extent cx="2400541" cy="1800000"/>
                  <wp:effectExtent l="0" t="0" r="0" b="0"/>
                  <wp:docPr id="9" name="圖片 9" descr="F:\111-2業師協同授課-景觀植物學及實習-謝漢君 尹子賢老師_112.6.10\LINE_ALBUM_2023612_230613_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11-2業師協同授課-景觀植物學及實習-謝漢君 尹子賢老師_112.6.10\LINE_ALBUM_2023612_230613_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54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19B" w:rsidRPr="00C42CC0" w:rsidRDefault="007F02F6" w:rsidP="007F02F6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C42CC0">
              <w:rPr>
                <w:rFonts w:ascii="標楷體" w:eastAsia="標楷體" w:hAnsi="標楷體"/>
                <w:color w:val="000000" w:themeColor="text1"/>
              </w:rPr>
              <w:t>LINE_ALBUM_2023612_230613_27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B81B06" w:rsidRDefault="00B81B06" w:rsidP="002541FF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81B06">
              <w:rPr>
                <w:rFonts w:ascii="標楷體" w:eastAsia="標楷體" w:hAnsi="標楷體" w:hint="eastAsia"/>
                <w:color w:val="000000" w:themeColor="text1"/>
              </w:rPr>
              <w:t>業師介紹植栽之科名、中文名，並將植物用途詳細說明。</w:t>
            </w:r>
          </w:p>
        </w:tc>
      </w:tr>
      <w:tr w:rsidR="007F02F6" w:rsidRPr="004F456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02F6" w:rsidRDefault="007F02F6" w:rsidP="007F02F6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7F02F6" w:rsidRPr="00C42CC0" w:rsidRDefault="00353BEB" w:rsidP="007F02F6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353BEB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1484666" cy="1980000"/>
                  <wp:effectExtent l="0" t="0" r="1270" b="1270"/>
                  <wp:docPr id="1" name="圖片 1" descr="F:\111-2業師協同授課-景觀植物學及實習-謝漢君 尹子賢老師_112.6.10\LINE_ALBUM_2023612_230613_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11-2業師協同授課-景觀植物學及實習-謝漢君 尹子賢老師_112.6.10\LINE_ALBUM_2023612_230613_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66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7F02F6" w:rsidRPr="00C42CC0" w:rsidRDefault="00353BEB" w:rsidP="007F02F6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LINE_ALBUM_2023612_230613_41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F02F6" w:rsidRPr="00B81B06" w:rsidRDefault="00B81B06" w:rsidP="00B81B06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81B06">
              <w:rPr>
                <w:rFonts w:ascii="標楷體" w:eastAsia="標楷體" w:hAnsi="標楷體" w:hint="eastAsia"/>
                <w:color w:val="000000" w:themeColor="text1"/>
              </w:rPr>
              <w:t>途中也會遇到不同的蕈類及苔蘚，業師一一介紹，同學們認真的做紀錄。</w:t>
            </w:r>
          </w:p>
        </w:tc>
      </w:tr>
      <w:tr w:rsidR="007F02F6" w:rsidRPr="004F456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02F6" w:rsidRDefault="007F02F6" w:rsidP="007F02F6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7F02F6" w:rsidRPr="00C42CC0" w:rsidRDefault="007F02F6" w:rsidP="007F02F6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C42CC0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7F647D15" wp14:editId="4D1F89CF">
                  <wp:extent cx="1484665" cy="1980000"/>
                  <wp:effectExtent l="0" t="0" r="1270" b="1270"/>
                  <wp:docPr id="4" name="圖片 4" descr="F:\111-2業師協同授課-景觀植物學及實習-謝漢君 尹子賢老師_112.6.10\LINE_ALBUM_2023612_230613_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111-2業師協同授課-景觀植物學及實習-謝漢君 尹子賢老師_112.6.10\LINE_ALBUM_2023612_230613_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65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2F6" w:rsidRPr="00C42CC0" w:rsidRDefault="007F02F6" w:rsidP="007F02F6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C42CC0">
              <w:rPr>
                <w:rFonts w:ascii="標楷體" w:eastAsia="標楷體" w:hAnsi="標楷體"/>
                <w:color w:val="000000" w:themeColor="text1"/>
              </w:rPr>
              <w:t>LINE_ALBUM_2023612_230613_35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F02F6" w:rsidRPr="00B81B06" w:rsidRDefault="007F02F6" w:rsidP="007F02F6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81B06">
              <w:rPr>
                <w:rFonts w:ascii="標楷體" w:eastAsia="標楷體" w:hAnsi="標楷體" w:hint="eastAsia"/>
                <w:color w:val="000000" w:themeColor="text1"/>
              </w:rPr>
              <w:t>學生認真聽講</w:t>
            </w:r>
            <w:r w:rsidR="00B81B06" w:rsidRPr="00B81B06">
              <w:rPr>
                <w:rFonts w:ascii="標楷體" w:eastAsia="標楷體" w:hAnsi="標楷體" w:hint="eastAsia"/>
                <w:color w:val="000000" w:themeColor="text1"/>
              </w:rPr>
              <w:t>，在</w:t>
            </w:r>
            <w:proofErr w:type="gramStart"/>
            <w:r w:rsidR="00B81B06" w:rsidRPr="00B81B06">
              <w:rPr>
                <w:rFonts w:ascii="標楷體" w:eastAsia="標楷體" w:hAnsi="標楷體" w:hint="eastAsia"/>
                <w:color w:val="000000" w:themeColor="text1"/>
              </w:rPr>
              <w:t>淺山種</w:t>
            </w:r>
            <w:proofErr w:type="gramEnd"/>
            <w:r w:rsidR="00B81B06" w:rsidRPr="00B81B06">
              <w:rPr>
                <w:rFonts w:ascii="標楷體" w:eastAsia="標楷體" w:hAnsi="標楷體" w:hint="eastAsia"/>
                <w:color w:val="000000" w:themeColor="text1"/>
              </w:rPr>
              <w:t>會發現那些常見單子葉植物，他們又是如何生存。</w:t>
            </w:r>
          </w:p>
        </w:tc>
      </w:tr>
      <w:tr w:rsidR="005A2815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A2815" w:rsidRPr="003125AC" w:rsidRDefault="005A2815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:rsidR="00A55B3B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附件</w:t>
            </w:r>
          </w:p>
          <w:p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檔案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007" w:rsidRDefault="001C4007" w:rsidP="00B23FF5">
      <w:pPr>
        <w:ind w:left="360" w:hanging="240"/>
      </w:pPr>
      <w:r>
        <w:separator/>
      </w:r>
    </w:p>
  </w:endnote>
  <w:endnote w:type="continuationSeparator" w:id="0">
    <w:p w:rsidR="001C4007" w:rsidRDefault="001C4007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C4007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AEF" w:rsidRPr="00D03AEF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1C4007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C4007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007" w:rsidRDefault="001C4007" w:rsidP="00B23FF5">
      <w:pPr>
        <w:ind w:left="360" w:hanging="240"/>
      </w:pPr>
      <w:r>
        <w:separator/>
      </w:r>
    </w:p>
  </w:footnote>
  <w:footnote w:type="continuationSeparator" w:id="0">
    <w:p w:rsidR="001C4007" w:rsidRDefault="001C4007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C4007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C4007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C4007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25631"/>
    <w:rsid w:val="00025FC7"/>
    <w:rsid w:val="00030851"/>
    <w:rsid w:val="00030E2A"/>
    <w:rsid w:val="00033373"/>
    <w:rsid w:val="000562F5"/>
    <w:rsid w:val="000611E4"/>
    <w:rsid w:val="00064024"/>
    <w:rsid w:val="00065E4F"/>
    <w:rsid w:val="00074276"/>
    <w:rsid w:val="00080EF3"/>
    <w:rsid w:val="0008331B"/>
    <w:rsid w:val="00092FC2"/>
    <w:rsid w:val="000A5475"/>
    <w:rsid w:val="000B063F"/>
    <w:rsid w:val="000D02DC"/>
    <w:rsid w:val="000D26DA"/>
    <w:rsid w:val="000D6B66"/>
    <w:rsid w:val="000E236E"/>
    <w:rsid w:val="000E57E3"/>
    <w:rsid w:val="001066D6"/>
    <w:rsid w:val="0010766C"/>
    <w:rsid w:val="001112E5"/>
    <w:rsid w:val="00113D38"/>
    <w:rsid w:val="00120BF8"/>
    <w:rsid w:val="0012581D"/>
    <w:rsid w:val="001272BF"/>
    <w:rsid w:val="00136190"/>
    <w:rsid w:val="001369F7"/>
    <w:rsid w:val="0014348C"/>
    <w:rsid w:val="001474D3"/>
    <w:rsid w:val="00150C69"/>
    <w:rsid w:val="0015616E"/>
    <w:rsid w:val="00157D19"/>
    <w:rsid w:val="00157DD7"/>
    <w:rsid w:val="00160661"/>
    <w:rsid w:val="001700FA"/>
    <w:rsid w:val="00170376"/>
    <w:rsid w:val="00171D7D"/>
    <w:rsid w:val="0017325F"/>
    <w:rsid w:val="00181BF9"/>
    <w:rsid w:val="00193E9D"/>
    <w:rsid w:val="001A519B"/>
    <w:rsid w:val="001B2F52"/>
    <w:rsid w:val="001B576F"/>
    <w:rsid w:val="001C4007"/>
    <w:rsid w:val="001D067D"/>
    <w:rsid w:val="001E0DDA"/>
    <w:rsid w:val="001E6B05"/>
    <w:rsid w:val="001F4E0E"/>
    <w:rsid w:val="001F567D"/>
    <w:rsid w:val="00207F4D"/>
    <w:rsid w:val="002104F7"/>
    <w:rsid w:val="002169A7"/>
    <w:rsid w:val="002250FA"/>
    <w:rsid w:val="00227E99"/>
    <w:rsid w:val="00237DDB"/>
    <w:rsid w:val="00241ADA"/>
    <w:rsid w:val="00245459"/>
    <w:rsid w:val="002460B7"/>
    <w:rsid w:val="00252ADE"/>
    <w:rsid w:val="002541FF"/>
    <w:rsid w:val="00263C80"/>
    <w:rsid w:val="002762D7"/>
    <w:rsid w:val="00276E36"/>
    <w:rsid w:val="00277136"/>
    <w:rsid w:val="002775BB"/>
    <w:rsid w:val="002825C8"/>
    <w:rsid w:val="00283886"/>
    <w:rsid w:val="002A50E6"/>
    <w:rsid w:val="002A614C"/>
    <w:rsid w:val="002B1169"/>
    <w:rsid w:val="002B7DF2"/>
    <w:rsid w:val="002C167E"/>
    <w:rsid w:val="002F0CDD"/>
    <w:rsid w:val="002F26C3"/>
    <w:rsid w:val="002F6555"/>
    <w:rsid w:val="002F7B30"/>
    <w:rsid w:val="003115FA"/>
    <w:rsid w:val="00323450"/>
    <w:rsid w:val="00330FED"/>
    <w:rsid w:val="00350B45"/>
    <w:rsid w:val="0035146B"/>
    <w:rsid w:val="00353BEB"/>
    <w:rsid w:val="00354423"/>
    <w:rsid w:val="003645C9"/>
    <w:rsid w:val="00364A69"/>
    <w:rsid w:val="00371DF3"/>
    <w:rsid w:val="00374CDB"/>
    <w:rsid w:val="003773F0"/>
    <w:rsid w:val="00390721"/>
    <w:rsid w:val="003A7DBF"/>
    <w:rsid w:val="003C4882"/>
    <w:rsid w:val="003D2B26"/>
    <w:rsid w:val="003F530A"/>
    <w:rsid w:val="003F61D5"/>
    <w:rsid w:val="003F7A1E"/>
    <w:rsid w:val="004022FA"/>
    <w:rsid w:val="0040451B"/>
    <w:rsid w:val="00410E13"/>
    <w:rsid w:val="0042645F"/>
    <w:rsid w:val="00430E68"/>
    <w:rsid w:val="004341BC"/>
    <w:rsid w:val="004344E2"/>
    <w:rsid w:val="004471C9"/>
    <w:rsid w:val="00457A1E"/>
    <w:rsid w:val="004654D9"/>
    <w:rsid w:val="00465EFD"/>
    <w:rsid w:val="004712DB"/>
    <w:rsid w:val="00473F47"/>
    <w:rsid w:val="004A258D"/>
    <w:rsid w:val="004A29ED"/>
    <w:rsid w:val="004B25B2"/>
    <w:rsid w:val="004B4231"/>
    <w:rsid w:val="004B4E40"/>
    <w:rsid w:val="004B7372"/>
    <w:rsid w:val="004C51A1"/>
    <w:rsid w:val="004C6020"/>
    <w:rsid w:val="004D0180"/>
    <w:rsid w:val="004D1823"/>
    <w:rsid w:val="004D60DA"/>
    <w:rsid w:val="004E4531"/>
    <w:rsid w:val="004E539A"/>
    <w:rsid w:val="004F085E"/>
    <w:rsid w:val="005154D4"/>
    <w:rsid w:val="00515AF1"/>
    <w:rsid w:val="005242CB"/>
    <w:rsid w:val="00525060"/>
    <w:rsid w:val="0053450B"/>
    <w:rsid w:val="00552264"/>
    <w:rsid w:val="00562725"/>
    <w:rsid w:val="0057201E"/>
    <w:rsid w:val="005724A3"/>
    <w:rsid w:val="0057653D"/>
    <w:rsid w:val="005842D9"/>
    <w:rsid w:val="00592CC9"/>
    <w:rsid w:val="00597DCA"/>
    <w:rsid w:val="005A2815"/>
    <w:rsid w:val="005B7BBC"/>
    <w:rsid w:val="005C11F5"/>
    <w:rsid w:val="005C53FD"/>
    <w:rsid w:val="005E0097"/>
    <w:rsid w:val="005E40D9"/>
    <w:rsid w:val="005E655C"/>
    <w:rsid w:val="005F0E6F"/>
    <w:rsid w:val="005F7C05"/>
    <w:rsid w:val="00603F7C"/>
    <w:rsid w:val="00616010"/>
    <w:rsid w:val="00617A41"/>
    <w:rsid w:val="006369B8"/>
    <w:rsid w:val="0064224C"/>
    <w:rsid w:val="006475A2"/>
    <w:rsid w:val="00656733"/>
    <w:rsid w:val="006647F3"/>
    <w:rsid w:val="00676F73"/>
    <w:rsid w:val="00677666"/>
    <w:rsid w:val="00684CAE"/>
    <w:rsid w:val="00685DD3"/>
    <w:rsid w:val="006A61A8"/>
    <w:rsid w:val="006B3051"/>
    <w:rsid w:val="006B368D"/>
    <w:rsid w:val="006C58CC"/>
    <w:rsid w:val="006D1B9B"/>
    <w:rsid w:val="006D3A64"/>
    <w:rsid w:val="006D6E51"/>
    <w:rsid w:val="0070235E"/>
    <w:rsid w:val="00704AA4"/>
    <w:rsid w:val="007052EF"/>
    <w:rsid w:val="007110F1"/>
    <w:rsid w:val="00713ABA"/>
    <w:rsid w:val="00721127"/>
    <w:rsid w:val="00735C45"/>
    <w:rsid w:val="00744D51"/>
    <w:rsid w:val="007720D3"/>
    <w:rsid w:val="00773036"/>
    <w:rsid w:val="00775AE1"/>
    <w:rsid w:val="0077765E"/>
    <w:rsid w:val="0078145A"/>
    <w:rsid w:val="0079038A"/>
    <w:rsid w:val="00791708"/>
    <w:rsid w:val="007A7808"/>
    <w:rsid w:val="007B623C"/>
    <w:rsid w:val="007D5CFA"/>
    <w:rsid w:val="007F02F6"/>
    <w:rsid w:val="00814324"/>
    <w:rsid w:val="00821128"/>
    <w:rsid w:val="00821FE9"/>
    <w:rsid w:val="00831778"/>
    <w:rsid w:val="008328BE"/>
    <w:rsid w:val="008424F1"/>
    <w:rsid w:val="00845456"/>
    <w:rsid w:val="008628FC"/>
    <w:rsid w:val="00872AE2"/>
    <w:rsid w:val="00873080"/>
    <w:rsid w:val="008737D0"/>
    <w:rsid w:val="00883668"/>
    <w:rsid w:val="008A1C6E"/>
    <w:rsid w:val="008A69F8"/>
    <w:rsid w:val="008A6BD7"/>
    <w:rsid w:val="008A6FB5"/>
    <w:rsid w:val="008A72AD"/>
    <w:rsid w:val="008B4AE5"/>
    <w:rsid w:val="008B65DC"/>
    <w:rsid w:val="008C6272"/>
    <w:rsid w:val="008D5BE1"/>
    <w:rsid w:val="008E256C"/>
    <w:rsid w:val="008E4C06"/>
    <w:rsid w:val="008F1184"/>
    <w:rsid w:val="008F5994"/>
    <w:rsid w:val="008F7CE2"/>
    <w:rsid w:val="00900FF4"/>
    <w:rsid w:val="009077FE"/>
    <w:rsid w:val="00914500"/>
    <w:rsid w:val="00921788"/>
    <w:rsid w:val="0092618A"/>
    <w:rsid w:val="009332C9"/>
    <w:rsid w:val="009438DC"/>
    <w:rsid w:val="00954F9B"/>
    <w:rsid w:val="0097052F"/>
    <w:rsid w:val="00973EFA"/>
    <w:rsid w:val="009768B6"/>
    <w:rsid w:val="00991822"/>
    <w:rsid w:val="009923CC"/>
    <w:rsid w:val="00992A0A"/>
    <w:rsid w:val="00992F86"/>
    <w:rsid w:val="00995862"/>
    <w:rsid w:val="009A2FD0"/>
    <w:rsid w:val="009A36B1"/>
    <w:rsid w:val="009A3DF2"/>
    <w:rsid w:val="009B165F"/>
    <w:rsid w:val="009C68C4"/>
    <w:rsid w:val="009D0A74"/>
    <w:rsid w:val="009D7683"/>
    <w:rsid w:val="00A035E0"/>
    <w:rsid w:val="00A32E54"/>
    <w:rsid w:val="00A36E0F"/>
    <w:rsid w:val="00A414B2"/>
    <w:rsid w:val="00A45E48"/>
    <w:rsid w:val="00A462F3"/>
    <w:rsid w:val="00A47DAA"/>
    <w:rsid w:val="00A53C82"/>
    <w:rsid w:val="00A55B3B"/>
    <w:rsid w:val="00A735F7"/>
    <w:rsid w:val="00AA1183"/>
    <w:rsid w:val="00AA6D86"/>
    <w:rsid w:val="00AC1584"/>
    <w:rsid w:val="00AE1A9C"/>
    <w:rsid w:val="00AF0319"/>
    <w:rsid w:val="00AF2470"/>
    <w:rsid w:val="00AF32E3"/>
    <w:rsid w:val="00B06175"/>
    <w:rsid w:val="00B1410E"/>
    <w:rsid w:val="00B14286"/>
    <w:rsid w:val="00B167BD"/>
    <w:rsid w:val="00B1692F"/>
    <w:rsid w:val="00B21425"/>
    <w:rsid w:val="00B23E5D"/>
    <w:rsid w:val="00B23FF5"/>
    <w:rsid w:val="00B255D9"/>
    <w:rsid w:val="00B334F8"/>
    <w:rsid w:val="00B3409A"/>
    <w:rsid w:val="00B4195B"/>
    <w:rsid w:val="00B41E14"/>
    <w:rsid w:val="00B460C7"/>
    <w:rsid w:val="00B5503E"/>
    <w:rsid w:val="00B64767"/>
    <w:rsid w:val="00B72FB7"/>
    <w:rsid w:val="00B77EA2"/>
    <w:rsid w:val="00B811EE"/>
    <w:rsid w:val="00B81B06"/>
    <w:rsid w:val="00B8723C"/>
    <w:rsid w:val="00B92094"/>
    <w:rsid w:val="00BA069C"/>
    <w:rsid w:val="00BA7DBC"/>
    <w:rsid w:val="00BB048E"/>
    <w:rsid w:val="00BB19DB"/>
    <w:rsid w:val="00BB240E"/>
    <w:rsid w:val="00BB5CD8"/>
    <w:rsid w:val="00BC55D2"/>
    <w:rsid w:val="00BD5CCF"/>
    <w:rsid w:val="00BD622A"/>
    <w:rsid w:val="00BE28E6"/>
    <w:rsid w:val="00BE2A7B"/>
    <w:rsid w:val="00BF4C42"/>
    <w:rsid w:val="00C061DC"/>
    <w:rsid w:val="00C10948"/>
    <w:rsid w:val="00C152B8"/>
    <w:rsid w:val="00C1647E"/>
    <w:rsid w:val="00C2638C"/>
    <w:rsid w:val="00C41DBC"/>
    <w:rsid w:val="00C42CC0"/>
    <w:rsid w:val="00C442E9"/>
    <w:rsid w:val="00C50F64"/>
    <w:rsid w:val="00C54D40"/>
    <w:rsid w:val="00C61B34"/>
    <w:rsid w:val="00C674E9"/>
    <w:rsid w:val="00C754E6"/>
    <w:rsid w:val="00C75BA7"/>
    <w:rsid w:val="00C85903"/>
    <w:rsid w:val="00CA789C"/>
    <w:rsid w:val="00CB0934"/>
    <w:rsid w:val="00CB5150"/>
    <w:rsid w:val="00CC2B0E"/>
    <w:rsid w:val="00CC3263"/>
    <w:rsid w:val="00CD0C6E"/>
    <w:rsid w:val="00CD6B1E"/>
    <w:rsid w:val="00CF6CE0"/>
    <w:rsid w:val="00D03AEF"/>
    <w:rsid w:val="00D17A26"/>
    <w:rsid w:val="00D17A99"/>
    <w:rsid w:val="00D3580E"/>
    <w:rsid w:val="00D43E32"/>
    <w:rsid w:val="00D47A2C"/>
    <w:rsid w:val="00D606A3"/>
    <w:rsid w:val="00D67026"/>
    <w:rsid w:val="00D8364E"/>
    <w:rsid w:val="00D9258C"/>
    <w:rsid w:val="00D94357"/>
    <w:rsid w:val="00DA393E"/>
    <w:rsid w:val="00DB5541"/>
    <w:rsid w:val="00DB6801"/>
    <w:rsid w:val="00DD7BA1"/>
    <w:rsid w:val="00DE1961"/>
    <w:rsid w:val="00DE5280"/>
    <w:rsid w:val="00DE74C8"/>
    <w:rsid w:val="00E00154"/>
    <w:rsid w:val="00E4276F"/>
    <w:rsid w:val="00E54DDB"/>
    <w:rsid w:val="00E70B4B"/>
    <w:rsid w:val="00E71E26"/>
    <w:rsid w:val="00E75E1E"/>
    <w:rsid w:val="00E8074F"/>
    <w:rsid w:val="00E83F85"/>
    <w:rsid w:val="00E9468D"/>
    <w:rsid w:val="00EB6F0D"/>
    <w:rsid w:val="00ED164A"/>
    <w:rsid w:val="00EE2775"/>
    <w:rsid w:val="00EF0C35"/>
    <w:rsid w:val="00EF1F7D"/>
    <w:rsid w:val="00F01582"/>
    <w:rsid w:val="00F136A1"/>
    <w:rsid w:val="00F21BF7"/>
    <w:rsid w:val="00F33C19"/>
    <w:rsid w:val="00F42995"/>
    <w:rsid w:val="00F52604"/>
    <w:rsid w:val="00F83743"/>
    <w:rsid w:val="00F90777"/>
    <w:rsid w:val="00F90D9B"/>
    <w:rsid w:val="00FA3CD5"/>
    <w:rsid w:val="00FB5CF5"/>
    <w:rsid w:val="00FB6A67"/>
    <w:rsid w:val="00FD23E3"/>
    <w:rsid w:val="00FE3879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6C0BE"/>
  <w15:docId w15:val="{8349ED12-A3F4-453F-8B10-30E32AE9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customStyle="1" w:styleId="Default">
    <w:name w:val="Default"/>
    <w:rsid w:val="001066D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6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6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周黛君</cp:lastModifiedBy>
  <cp:revision>3</cp:revision>
  <cp:lastPrinted>2023-04-13T13:54:00Z</cp:lastPrinted>
  <dcterms:created xsi:type="dcterms:W3CDTF">2023-06-14T03:18:00Z</dcterms:created>
  <dcterms:modified xsi:type="dcterms:W3CDTF">2023-06-14T05:00:00Z</dcterms:modified>
</cp:coreProperties>
</file>